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566B7BA" w14:textId="7414752C" w:rsidR="00D050BB" w:rsidRPr="00807808" w:rsidRDefault="001B61EE" w:rsidP="009859EF">
      <w:pPr>
        <w:jc w:val="center"/>
        <w:rPr>
          <w:sz w:val="32"/>
        </w:rPr>
      </w:pPr>
      <w:r>
        <w:rPr>
          <w:sz w:val="32"/>
        </w:rPr>
        <w:t>October 14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819ADDA" w14:textId="7A29068D" w:rsidR="002A17A2" w:rsidRDefault="00E80F74" w:rsidP="0007780D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4619703E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8A7FEC">
        <w:t xml:space="preserve">September </w:t>
      </w:r>
      <w:r w:rsidR="001B61EE">
        <w:t>23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2676335A" w14:textId="70F9B4ED" w:rsidR="00141A0C" w:rsidRDefault="00D050BB" w:rsidP="008A7FEC">
      <w:pPr>
        <w:numPr>
          <w:ilvl w:val="0"/>
          <w:numId w:val="3"/>
        </w:numPr>
        <w:spacing w:line="360" w:lineRule="auto"/>
      </w:pPr>
      <w:r>
        <w:t>Public Comment</w:t>
      </w:r>
    </w:p>
    <w:p w14:paraId="1E127ADB" w14:textId="3D7183C0" w:rsidR="001B61EE" w:rsidRDefault="001B61EE" w:rsidP="00EE3C0F">
      <w:pPr>
        <w:numPr>
          <w:ilvl w:val="0"/>
          <w:numId w:val="3"/>
        </w:numPr>
        <w:spacing w:line="360" w:lineRule="auto"/>
      </w:pPr>
      <w:r>
        <w:t>Appointment of Election Inspectors</w:t>
      </w:r>
    </w:p>
    <w:p w14:paraId="46D838FD" w14:textId="719978F7" w:rsidR="001B61EE" w:rsidRDefault="001B61EE" w:rsidP="00EE3C0F">
      <w:pPr>
        <w:numPr>
          <w:ilvl w:val="0"/>
          <w:numId w:val="3"/>
        </w:numPr>
        <w:spacing w:line="360" w:lineRule="auto"/>
      </w:pPr>
      <w:r>
        <w:t>Parks Closure Notification</w:t>
      </w:r>
    </w:p>
    <w:p w14:paraId="27C2921E" w14:textId="0DF6172E" w:rsidR="005D485E" w:rsidRDefault="005D485E" w:rsidP="00EE3C0F">
      <w:pPr>
        <w:numPr>
          <w:ilvl w:val="0"/>
          <w:numId w:val="3"/>
        </w:numPr>
        <w:spacing w:line="360" w:lineRule="auto"/>
      </w:pPr>
      <w:r>
        <w:t>Authorization for Surplus equipment – P&amp;L truck</w:t>
      </w:r>
    </w:p>
    <w:p w14:paraId="750C6AD8" w14:textId="58F3DA81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3A04E983" w:rsidR="00913F21" w:rsidRPr="00807808" w:rsidRDefault="000236F4" w:rsidP="00563843">
            <w:pPr>
              <w:jc w:val="center"/>
            </w:pPr>
            <w:r>
              <w:t>October 14,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4D5F49E2" w:rsidR="00E35D98" w:rsidRPr="00807808" w:rsidRDefault="00A3144D" w:rsidP="003E4BB9">
            <w:pPr>
              <w:jc w:val="center"/>
            </w:pPr>
            <w:r>
              <w:t>1</w:t>
            </w:r>
            <w:r w:rsidR="000236F4"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327E0D6F" w:rsidR="00913F21" w:rsidRPr="00807808" w:rsidRDefault="00DA5A32" w:rsidP="00563843">
            <w:pPr>
              <w:jc w:val="center"/>
            </w:pPr>
            <w:r w:rsidRPr="00807808">
              <w:t>$</w:t>
            </w:r>
            <w:r w:rsidR="008A7FEC">
              <w:t>2</w:t>
            </w:r>
            <w:r w:rsidR="000236F4">
              <w:t>63</w:t>
            </w:r>
            <w:r w:rsidR="001B47C3">
              <w:t>,</w:t>
            </w:r>
            <w:r w:rsidR="000236F4">
              <w:t>432.33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0236F4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0236F4" w:rsidRPr="00807808" w:rsidRDefault="000236F4" w:rsidP="000236F4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52816357" w:rsidR="000236F4" w:rsidRPr="00807808" w:rsidRDefault="000236F4" w:rsidP="000236F4">
            <w:pPr>
              <w:jc w:val="center"/>
            </w:pPr>
            <w:r>
              <w:t>October 14,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787A3B56" w:rsidR="000236F4" w:rsidRPr="00807808" w:rsidRDefault="000236F4" w:rsidP="000236F4">
            <w:pPr>
              <w:jc w:val="center"/>
            </w:pPr>
            <w: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77A32DE3" w:rsidR="000236F4" w:rsidRPr="00807808" w:rsidRDefault="000236F4" w:rsidP="000236F4">
            <w:pPr>
              <w:jc w:val="center"/>
              <w:rPr>
                <w:i/>
              </w:rPr>
            </w:pPr>
            <w:r w:rsidRPr="00807808">
              <w:t>$</w:t>
            </w:r>
            <w:r>
              <w:t>22,908.35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0236F4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0236F4" w:rsidRPr="00807808" w:rsidRDefault="000236F4" w:rsidP="000236F4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7BDD7A70" w:rsidR="000236F4" w:rsidRPr="00807808" w:rsidRDefault="000236F4" w:rsidP="000236F4">
            <w:pPr>
              <w:jc w:val="center"/>
            </w:pPr>
            <w:r>
              <w:t>October 14,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28CD23FE" w:rsidR="000236F4" w:rsidRPr="00807808" w:rsidRDefault="000236F4" w:rsidP="000236F4">
            <w:pPr>
              <w:jc w:val="center"/>
            </w:pPr>
            <w: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0F38DD88" w:rsidR="000236F4" w:rsidRPr="00807808" w:rsidRDefault="000236F4" w:rsidP="000236F4">
            <w:pPr>
              <w:jc w:val="center"/>
            </w:pPr>
            <w:r w:rsidRPr="00807808">
              <w:t>$</w:t>
            </w:r>
            <w:r>
              <w:t>160,405.89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0236F4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0236F4" w:rsidRPr="00807808" w:rsidRDefault="000236F4" w:rsidP="000236F4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6865C94A" w:rsidR="000236F4" w:rsidRPr="00807808" w:rsidRDefault="000236F4" w:rsidP="000236F4">
            <w:pPr>
              <w:jc w:val="center"/>
            </w:pPr>
            <w:r>
              <w:t>October 14,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392BDC78" w:rsidR="000236F4" w:rsidRPr="00807808" w:rsidRDefault="000236F4" w:rsidP="000236F4">
            <w:pPr>
              <w:jc w:val="center"/>
            </w:pPr>
            <w: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0236F4" w:rsidRPr="00807808" w:rsidRDefault="000236F4" w:rsidP="000236F4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7C3"/>
    <w:rsid w:val="001B4B29"/>
    <w:rsid w:val="001B4EA4"/>
    <w:rsid w:val="001B5A3E"/>
    <w:rsid w:val="001B5A6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3877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F688-F3F7-42E3-B64B-1A47030A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5</cp:revision>
  <cp:lastPrinted>2019-08-26T21:56:00Z</cp:lastPrinted>
  <dcterms:created xsi:type="dcterms:W3CDTF">2019-10-08T02:27:00Z</dcterms:created>
  <dcterms:modified xsi:type="dcterms:W3CDTF">2019-10-14T19:24:00Z</dcterms:modified>
</cp:coreProperties>
</file>